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578" w:rsidRDefault="0087713D">
      <w:pPr>
        <w:spacing w:line="360" w:lineRule="auto"/>
        <w:jc w:val="center"/>
        <w:rPr>
          <w:rFonts w:asciiTheme="minorEastAsia" w:hAnsiTheme="minorEastAsia" w:cstheme="minorEastAsia"/>
          <w:b/>
          <w:bCs/>
          <w:sz w:val="32"/>
          <w:szCs w:val="32"/>
        </w:rPr>
      </w:pP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 xml:space="preserve">24*  </w:t>
      </w: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给予是快乐的</w:t>
      </w:r>
    </w:p>
    <w:p w:rsidR="00E54578" w:rsidRDefault="0087713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E54578" w:rsidRDefault="0087713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理解课文内容，了解小男孩的心愿，体会“给予是快乐的”的意思。</w:t>
      </w:r>
    </w:p>
    <w:p w:rsidR="00E54578" w:rsidRDefault="0087713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正确、流利、有感情地朗读课文。</w:t>
      </w:r>
    </w:p>
    <w:p w:rsidR="00E54578" w:rsidRDefault="0087713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熟读自己喜欢的句子。</w:t>
      </w:r>
    </w:p>
    <w:p w:rsidR="00E54578" w:rsidRDefault="0087713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教学重、难点</w:t>
      </w:r>
    </w:p>
    <w:p w:rsidR="00E54578" w:rsidRDefault="0087713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理解课文内容，了解小男孩的心愿，体会“给予是快乐的”的意思。</w:t>
      </w:r>
    </w:p>
    <w:p w:rsidR="00E54578" w:rsidRDefault="0087713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E54578" w:rsidRDefault="0087713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词语卡片。</w:t>
      </w:r>
    </w:p>
    <w:p w:rsidR="00E54578" w:rsidRDefault="0087713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收集有关“无私奉献，爱心无价”的故事或成语。</w:t>
      </w:r>
    </w:p>
    <w:p w:rsidR="00E54578" w:rsidRDefault="0087713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教学方法：自学指导法</w:t>
      </w:r>
    </w:p>
    <w:p w:rsidR="00E54578" w:rsidRDefault="0087713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</w:t>
      </w:r>
    </w:p>
    <w:p w:rsidR="00E54578" w:rsidRDefault="0087713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一、谈话导入，揭示课题</w:t>
      </w:r>
    </w:p>
    <w:p w:rsidR="00E54578" w:rsidRDefault="0087713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一句话，一个动作，一个眼神，一个愿望，都可以体现对别人的爱。我们今天要认识一位小男孩，他对腿有残疾的弟弟百般关怀，令人感动。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板书课题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E54578" w:rsidRDefault="0087713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看了课题，你最想知道什么问题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E54578" w:rsidRDefault="0087713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二、出初读课文，感知内容</w:t>
      </w:r>
    </w:p>
    <w:p w:rsidR="00E54578" w:rsidRDefault="0087713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各自轻声读课文，遇到生字可以查查字典或借助注音。</w:t>
      </w:r>
    </w:p>
    <w:p w:rsidR="00E54578" w:rsidRDefault="0087713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前后四位同学组成四人学习小组，按段落轮流读课文，互相纠正读不好的地方。</w:t>
      </w:r>
    </w:p>
    <w:p w:rsidR="00E54578" w:rsidRDefault="0087713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反复读读以下词语：</w:t>
      </w:r>
    </w:p>
    <w:p w:rsidR="00E54578" w:rsidRDefault="0087713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圣诞礼物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饶有兴趣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闪亮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羡慕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宽裕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惊叹</w:t>
      </w:r>
    </w:p>
    <w:p w:rsidR="00E54578" w:rsidRDefault="0087713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不由自主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显然</w:t>
      </w:r>
      <w:r>
        <w:rPr>
          <w:rFonts w:asciiTheme="minorEastAsia" w:hAnsiTheme="minorEastAsia" w:cstheme="minorEastAsia" w:hint="eastAsia"/>
          <w:szCs w:val="21"/>
        </w:rPr>
        <w:t xml:space="preserve">       </w:t>
      </w:r>
      <w:r>
        <w:rPr>
          <w:rFonts w:asciiTheme="minorEastAsia" w:hAnsiTheme="minorEastAsia" w:cstheme="minorEastAsia" w:hint="eastAsia"/>
          <w:szCs w:val="21"/>
        </w:rPr>
        <w:t>神气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湿润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喜悦</w:t>
      </w:r>
    </w:p>
    <w:p w:rsidR="00E54578" w:rsidRDefault="0087713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说说课文讲的是一件什么事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E54578" w:rsidRDefault="0087713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三、精读课文，探究情感</w:t>
      </w:r>
    </w:p>
    <w:p w:rsidR="00E54578" w:rsidRDefault="0087713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自由读课文，想想你对课文哪部分内容特别感兴趣，或感受特别深刻，在书上作些批注。</w:t>
      </w:r>
    </w:p>
    <w:p w:rsidR="00E54578" w:rsidRDefault="0087713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学生交流读后感受，教师引导学生重点探究以下问题：</w:t>
      </w:r>
    </w:p>
    <w:p w:rsidR="00E54578" w:rsidRDefault="0087713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小男孩喜欢保罗的圣诞礼物吗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从课文中哪些词句可以看出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E54578" w:rsidRDefault="0087713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．保罗的想法一错再错，你能说说他的两次错分别是错在哪里吗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E54578" w:rsidRDefault="0087713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c.</w:t>
      </w:r>
      <w:r>
        <w:rPr>
          <w:rFonts w:asciiTheme="minorEastAsia" w:hAnsiTheme="minorEastAsia" w:cstheme="minorEastAsia" w:hint="eastAsia"/>
          <w:szCs w:val="21"/>
        </w:rPr>
        <w:t>小男孩最大的心愿是什么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你是从课文的哪些句子感受到的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表达了小男孩怎样的思想感</w:t>
      </w:r>
      <w:r>
        <w:rPr>
          <w:rFonts w:asciiTheme="minorEastAsia" w:hAnsiTheme="minorEastAsia" w:cstheme="minorEastAsia" w:hint="eastAsia"/>
          <w:szCs w:val="21"/>
        </w:rPr>
        <w:lastRenderedPageBreak/>
        <w:t>情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E54578" w:rsidRDefault="0087713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齐读最后一个自然段。提问：你怎么理解“给予真是令人快乐的”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请结合具体的生活事例来说明。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</w:p>
    <w:p w:rsidR="00E54578" w:rsidRDefault="0087713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分角色有感情地朗读课文，揣摩、感悟人物的内心活动。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</w:p>
    <w:p w:rsidR="00E54578" w:rsidRDefault="0087713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四、拓展阅读，感悟主题</w:t>
      </w:r>
    </w:p>
    <w:p w:rsidR="00E54578" w:rsidRDefault="0087713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轻声朗读《给，永远比拿愉快》，说说短文讲了什么事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E54578" w:rsidRDefault="0087713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联系生活实际，谈谈你对“给，永远比拿愉快”这句话的理解。</w:t>
      </w:r>
    </w:p>
    <w:p w:rsidR="00E54578" w:rsidRDefault="0087713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交流课外收集的有关“无私奉献，爱心无价”的故事或格言名句。</w:t>
      </w:r>
    </w:p>
    <w:p w:rsidR="00E54578" w:rsidRDefault="0087713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</w:t>
      </w:r>
    </w:p>
    <w:p w:rsidR="00E54578" w:rsidRDefault="00E54578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E54578" w:rsidRDefault="00E54578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E54578" w:rsidRDefault="00E54578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E54578" w:rsidRDefault="0087713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课后小</w:t>
      </w:r>
      <w:r>
        <w:rPr>
          <w:rFonts w:asciiTheme="minorEastAsia" w:hAnsiTheme="minorEastAsia" w:cstheme="minorEastAsia" w:hint="eastAsia"/>
          <w:szCs w:val="21"/>
        </w:rPr>
        <w:t>记</w:t>
      </w:r>
    </w:p>
    <w:p w:rsidR="00E54578" w:rsidRDefault="00E54578">
      <w:pPr>
        <w:spacing w:line="360" w:lineRule="auto"/>
        <w:rPr>
          <w:rFonts w:asciiTheme="minorEastAsia" w:hAnsiTheme="minorEastAsia" w:cstheme="minorEastAsia"/>
          <w:szCs w:val="21"/>
        </w:rPr>
      </w:pPr>
      <w:bookmarkStart w:id="0" w:name="_GoBack"/>
      <w:bookmarkEnd w:id="0"/>
    </w:p>
    <w:sectPr w:rsidR="00E54578" w:rsidSect="00E545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13D" w:rsidRDefault="0087713D" w:rsidP="0087713D">
      <w:r>
        <w:separator/>
      </w:r>
    </w:p>
  </w:endnote>
  <w:endnote w:type="continuationSeparator" w:id="0">
    <w:p w:rsidR="0087713D" w:rsidRDefault="0087713D" w:rsidP="008771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13D" w:rsidRDefault="0087713D" w:rsidP="0087713D">
      <w:r>
        <w:separator/>
      </w:r>
    </w:p>
  </w:footnote>
  <w:footnote w:type="continuationSeparator" w:id="0">
    <w:p w:rsidR="0087713D" w:rsidRDefault="0087713D" w:rsidP="008771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2E071AA"/>
    <w:rsid w:val="0087713D"/>
    <w:rsid w:val="00E54578"/>
    <w:rsid w:val="32E071AA"/>
    <w:rsid w:val="712A0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457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771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7713D"/>
    <w:rPr>
      <w:kern w:val="2"/>
      <w:sz w:val="18"/>
      <w:szCs w:val="18"/>
    </w:rPr>
  </w:style>
  <w:style w:type="paragraph" w:styleId="a4">
    <w:name w:val="footer"/>
    <w:basedOn w:val="a"/>
    <w:link w:val="Char0"/>
    <w:rsid w:val="008771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7713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2016-05-19T06:53:00Z</dcterms:created>
  <dcterms:modified xsi:type="dcterms:W3CDTF">2018-07-03T14:52:00Z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